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38495BE8" w:rsidR="007C3E85" w:rsidRDefault="00F71983" w:rsidP="007E2D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 xml:space="preserve">Board of Commissioners </w:t>
      </w:r>
      <w:r w:rsidR="003D34EE">
        <w:rPr>
          <w:rFonts w:cstheme="minorHAnsi"/>
          <w:b/>
          <w:bCs/>
          <w:sz w:val="24"/>
          <w:szCs w:val="24"/>
        </w:rPr>
        <w:t>Special M</w:t>
      </w:r>
      <w:r w:rsidR="007E2DF1">
        <w:rPr>
          <w:rFonts w:cstheme="minorHAnsi"/>
          <w:b/>
          <w:bCs/>
          <w:sz w:val="24"/>
          <w:szCs w:val="24"/>
        </w:rPr>
        <w:t>eeting</w:t>
      </w:r>
    </w:p>
    <w:p w14:paraId="05CAA60D" w14:textId="159B02B0" w:rsidR="00F71983" w:rsidRPr="001F70E7" w:rsidRDefault="006624B1" w:rsidP="007E2D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Friday, April 15</w:t>
      </w:r>
      <w:r w:rsidR="00F71983" w:rsidRPr="001F70E7">
        <w:rPr>
          <w:rFonts w:cstheme="minorHAnsi"/>
          <w:b/>
          <w:bCs/>
          <w:sz w:val="24"/>
          <w:szCs w:val="24"/>
        </w:rPr>
        <w:t>, 2022, 4:30 PM</w:t>
      </w:r>
    </w:p>
    <w:p w14:paraId="24919D85" w14:textId="7FEB9FE8" w:rsidR="00F71983" w:rsidRPr="001F70E7" w:rsidRDefault="00F71983" w:rsidP="007E2D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</w:p>
    <w:p w14:paraId="0D628E61" w14:textId="77777777" w:rsidR="00F71983" w:rsidRPr="001F70E7" w:rsidRDefault="00F71983" w:rsidP="00F7198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ABB5590" w:rsidR="00F71983" w:rsidRPr="001F70E7" w:rsidRDefault="00F71983" w:rsidP="00F7198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CE5479" w14:textId="0C2417D1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4:30 PM</w:t>
      </w:r>
    </w:p>
    <w:p w14:paraId="0F42EC1D" w14:textId="6F3506E3" w:rsidR="00F71983" w:rsidRPr="001F70E7" w:rsidRDefault="00F71983" w:rsidP="00F7198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563729" w14:textId="153E8DB6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(2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</w:t>
      </w:r>
      <w:r w:rsidR="001F70E7" w:rsidRPr="001F70E7">
        <w:rPr>
          <w:rFonts w:cstheme="minorHAnsi"/>
          <w:b/>
          <w:bCs/>
          <w:sz w:val="24"/>
          <w:szCs w:val="24"/>
        </w:rPr>
        <w:t>31 PM</w:t>
      </w:r>
    </w:p>
    <w:p w14:paraId="78924ED8" w14:textId="77777777" w:rsidR="001F70E7" w:rsidRPr="001F70E7" w:rsidRDefault="001F70E7" w:rsidP="001F70E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BCF3E36" w14:textId="204B025E" w:rsidR="001F70E7" w:rsidRPr="001F70E7" w:rsidRDefault="006624B1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</w:r>
      <w:r w:rsidR="001F70E7" w:rsidRPr="001F70E7">
        <w:rPr>
          <w:rFonts w:cstheme="minorHAnsi"/>
          <w:b/>
          <w:bCs/>
          <w:sz w:val="24"/>
          <w:szCs w:val="24"/>
        </w:rPr>
        <w:tab/>
        <w:t>4:35 PM</w:t>
      </w:r>
    </w:p>
    <w:p w14:paraId="38B3639C" w14:textId="5872E61A" w:rsidR="00EE6E3A" w:rsidRDefault="00EE6E3A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Tommy Brooks, Esq., Cable Huston</w:t>
      </w:r>
    </w:p>
    <w:p w14:paraId="4A032E49" w14:textId="24505401" w:rsidR="001F70E7" w:rsidRDefault="006624B1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District Volunteers </w:t>
      </w:r>
      <w:r w:rsidR="003D34E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C</w:t>
      </w:r>
      <w:r w:rsidR="003D34EE">
        <w:rPr>
          <w:rFonts w:cstheme="minorHAnsi"/>
          <w:sz w:val="24"/>
          <w:szCs w:val="24"/>
        </w:rPr>
        <w:t xml:space="preserve">lackamas County Coordinating </w:t>
      </w:r>
      <w:r>
        <w:rPr>
          <w:rFonts w:cstheme="minorHAnsi"/>
          <w:sz w:val="24"/>
          <w:szCs w:val="24"/>
        </w:rPr>
        <w:t>Committee</w:t>
      </w:r>
      <w:r w:rsidR="003D34EE">
        <w:rPr>
          <w:rFonts w:cstheme="minorHAnsi"/>
          <w:sz w:val="24"/>
          <w:szCs w:val="24"/>
        </w:rPr>
        <w:t xml:space="preserve"> (C-4)</w:t>
      </w:r>
    </w:p>
    <w:p w14:paraId="0B64534D" w14:textId="21B5A62D" w:rsidR="003D34EE" w:rsidRDefault="003D34EE" w:rsidP="003D34E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James Johnson</w:t>
      </w:r>
    </w:p>
    <w:p w14:paraId="50B4C7FD" w14:textId="32E7263F" w:rsidR="003D34EE" w:rsidRDefault="003D34EE" w:rsidP="003D34E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Grant Howell</w:t>
      </w:r>
    </w:p>
    <w:p w14:paraId="7C2D9929" w14:textId="5A3AFDE2" w:rsidR="006624B1" w:rsidRDefault="006624B1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Chair Voting Representative for Clackamas County Water Districts</w:t>
      </w:r>
    </w:p>
    <w:p w14:paraId="4D56A3DA" w14:textId="074C676A" w:rsidR="006624B1" w:rsidRDefault="006624B1" w:rsidP="006624B1">
      <w:pPr>
        <w:spacing w:after="0" w:line="240" w:lineRule="auto"/>
        <w:rPr>
          <w:rFonts w:cstheme="minorHAnsi"/>
          <w:sz w:val="24"/>
          <w:szCs w:val="24"/>
        </w:rPr>
      </w:pPr>
    </w:p>
    <w:p w14:paraId="3E0EE3FA" w14:textId="6EA5677E" w:rsidR="006624B1" w:rsidRDefault="006624B1" w:rsidP="006624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Executive Session</w:t>
      </w:r>
      <w:r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  <w:t>4:</w:t>
      </w:r>
      <w:r w:rsidR="00EE6E3A">
        <w:rPr>
          <w:rFonts w:cstheme="minorHAnsi"/>
          <w:b/>
          <w:bCs/>
          <w:sz w:val="24"/>
          <w:szCs w:val="24"/>
        </w:rPr>
        <w:t>5</w:t>
      </w:r>
      <w:r w:rsidR="00BF4792">
        <w:rPr>
          <w:rFonts w:cstheme="minorHAnsi"/>
          <w:b/>
          <w:bCs/>
          <w:sz w:val="24"/>
          <w:szCs w:val="24"/>
        </w:rPr>
        <w:t>5</w:t>
      </w:r>
      <w:r w:rsidR="00532891">
        <w:rPr>
          <w:rFonts w:cstheme="minorHAnsi"/>
          <w:b/>
          <w:bCs/>
          <w:sz w:val="24"/>
          <w:szCs w:val="24"/>
        </w:rPr>
        <w:t xml:space="preserve"> PM</w:t>
      </w:r>
    </w:p>
    <w:p w14:paraId="1E41B7C6" w14:textId="77777777" w:rsidR="0099147D" w:rsidRPr="0099147D" w:rsidRDefault="0099147D" w:rsidP="0053289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cstheme="minorHAnsi"/>
          <w:sz w:val="24"/>
          <w:szCs w:val="24"/>
        </w:rPr>
        <w:t>To consider the dismissal or disciplining of, or to hear complaints or</w:t>
      </w:r>
    </w:p>
    <w:p w14:paraId="6F2BD7AB" w14:textId="0F26E1FE" w:rsidR="0099147D" w:rsidRDefault="0099147D" w:rsidP="0099147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charges brought against, a public officer, employee, staff member or</w:t>
      </w:r>
    </w:p>
    <w:p w14:paraId="1989CA07" w14:textId="7DBFFC76" w:rsidR="006624B1" w:rsidRPr="00532891" w:rsidRDefault="0099147D" w:rsidP="0099147D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cstheme="minorHAnsi"/>
          <w:sz w:val="24"/>
          <w:szCs w:val="24"/>
        </w:rPr>
        <w:t xml:space="preserve">individual agent </w:t>
      </w:r>
      <w:r w:rsidR="00305153">
        <w:rPr>
          <w:rFonts w:cstheme="minorHAnsi"/>
          <w:sz w:val="24"/>
          <w:szCs w:val="24"/>
        </w:rPr>
        <w:t xml:space="preserve">- </w:t>
      </w:r>
      <w:r w:rsidR="006624B1" w:rsidRPr="00532891">
        <w:rPr>
          <w:rFonts w:eastAsia="Times New Roman"/>
        </w:rPr>
        <w:t xml:space="preserve">ORS 192.660(2)(a) </w:t>
      </w:r>
      <w:r w:rsidR="00EE6E3A">
        <w:rPr>
          <w:rFonts w:eastAsia="Times New Roman"/>
        </w:rPr>
        <w:t>&amp; (f)</w:t>
      </w:r>
      <w:r w:rsidR="006624B1" w:rsidRPr="00532891">
        <w:rPr>
          <w:rFonts w:eastAsia="Times New Roman"/>
        </w:rPr>
        <w:t>  </w:t>
      </w:r>
    </w:p>
    <w:p w14:paraId="7BE6DD87" w14:textId="1748109B" w:rsidR="00532891" w:rsidRDefault="00532891" w:rsidP="0053289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B1CB0C" w14:textId="062F90D3" w:rsidR="00532891" w:rsidRDefault="00305153" w:rsidP="005328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Reconvene in </w:t>
      </w:r>
      <w:r w:rsidR="00532891">
        <w:rPr>
          <w:rFonts w:cstheme="minorHAnsi"/>
          <w:b/>
          <w:bCs/>
          <w:sz w:val="24"/>
          <w:szCs w:val="24"/>
        </w:rPr>
        <w:t>Open Session</w:t>
      </w:r>
      <w:r w:rsidR="00296AAF">
        <w:rPr>
          <w:rFonts w:cstheme="minorHAnsi"/>
          <w:b/>
          <w:bCs/>
          <w:sz w:val="24"/>
          <w:szCs w:val="24"/>
        </w:rPr>
        <w:t>/Continue New Business</w:t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532891">
        <w:rPr>
          <w:rFonts w:cstheme="minorHAnsi"/>
          <w:b/>
          <w:bCs/>
          <w:sz w:val="24"/>
          <w:szCs w:val="24"/>
        </w:rPr>
        <w:tab/>
      </w:r>
      <w:r w:rsidR="00EE6E3A">
        <w:rPr>
          <w:rFonts w:cstheme="minorHAnsi"/>
          <w:b/>
          <w:bCs/>
          <w:sz w:val="24"/>
          <w:szCs w:val="24"/>
        </w:rPr>
        <w:t>5</w:t>
      </w:r>
      <w:r w:rsidR="00532891">
        <w:rPr>
          <w:rFonts w:cstheme="minorHAnsi"/>
          <w:b/>
          <w:bCs/>
          <w:sz w:val="24"/>
          <w:szCs w:val="24"/>
        </w:rPr>
        <w:t>:</w:t>
      </w:r>
      <w:r w:rsidR="00EE6E3A">
        <w:rPr>
          <w:rFonts w:cstheme="minorHAnsi"/>
          <w:b/>
          <w:bCs/>
          <w:sz w:val="24"/>
          <w:szCs w:val="24"/>
        </w:rPr>
        <w:t>0</w:t>
      </w:r>
      <w:r w:rsidR="00044EFB">
        <w:rPr>
          <w:rFonts w:cstheme="minorHAnsi"/>
          <w:b/>
          <w:bCs/>
          <w:sz w:val="24"/>
          <w:szCs w:val="24"/>
        </w:rPr>
        <w:t>0</w:t>
      </w:r>
      <w:r w:rsidR="00532891">
        <w:rPr>
          <w:rFonts w:cstheme="minorHAnsi"/>
          <w:b/>
          <w:bCs/>
          <w:sz w:val="24"/>
          <w:szCs w:val="24"/>
        </w:rPr>
        <w:t xml:space="preserve"> PM</w:t>
      </w:r>
    </w:p>
    <w:p w14:paraId="259834FA" w14:textId="339C00D8" w:rsidR="00532891" w:rsidRPr="00532891" w:rsidRDefault="0099147D" w:rsidP="0053289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Hiring Practices &amp; Authority</w:t>
      </w:r>
      <w:r w:rsidR="00305153" w:rsidRPr="00532891">
        <w:rPr>
          <w:rFonts w:eastAsia="Times New Roman"/>
        </w:rPr>
        <w:t> </w:t>
      </w:r>
    </w:p>
    <w:p w14:paraId="5A027C37" w14:textId="6158B2B9" w:rsidR="00532891" w:rsidRDefault="00532891" w:rsidP="0053289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CD557A" w14:textId="408C6876" w:rsidR="00532891" w:rsidRPr="00532891" w:rsidRDefault="00532891" w:rsidP="005328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5:</w:t>
      </w:r>
      <w:r w:rsidR="00BF4792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6766AE8" w14:textId="77777777" w:rsidR="006624B1" w:rsidRDefault="006624B1" w:rsidP="006624B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67647E" w14:textId="3DB6BC66" w:rsidR="00C06B9E" w:rsidRDefault="00C06B9E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6666109" w14:textId="77777777" w:rsidR="00A86165" w:rsidRPr="00F719BB" w:rsidRDefault="00A86165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47D6C646" w14:textId="7126A2C7" w:rsidR="001F70E7" w:rsidRDefault="001F70E7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Next Regular Meeting:  Monday, April 25, 2022 at 4:30 P.M.</w:t>
      </w:r>
    </w:p>
    <w:p w14:paraId="723FA6B9" w14:textId="3058B43A" w:rsidR="00E34D33" w:rsidRDefault="00E34D33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Budget Committee Meeting, April 25, 2022 at 5:30 P.M.</w:t>
      </w:r>
    </w:p>
    <w:p w14:paraId="137003F6" w14:textId="66F2AB30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69E2F13" w14:textId="403B8EE8" w:rsidR="0003263B" w:rsidRDefault="0003263B" w:rsidP="0003263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7E624FC" w14:textId="6325B50E" w:rsidR="00891D3F" w:rsidRDefault="00891D3F" w:rsidP="0003263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389FCE4D" w14:textId="77777777" w:rsidR="00891D3F" w:rsidRDefault="00891D3F" w:rsidP="0003263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8C08581" w14:textId="6C49AEEB" w:rsidR="00891D3F" w:rsidRDefault="00891D3F" w:rsidP="00891D3F">
      <w:pPr>
        <w:spacing w:after="240"/>
      </w:pPr>
      <w:r>
        <w:t>Join Zoom Meeting</w:t>
      </w:r>
      <w:r>
        <w:br/>
      </w:r>
      <w:hyperlink r:id="rId8" w:history="1">
        <w:r>
          <w:rPr>
            <w:rStyle w:val="Hyperlink"/>
          </w:rPr>
          <w:t>https://us06web.zoom.us/j/86887198748?pwd=V1RpbW95eFJsd1Q2RGRJdUhBaGdJZz09&amp;from=addon</w:t>
        </w:r>
      </w:hyperlink>
      <w:r>
        <w:br/>
      </w:r>
      <w:r>
        <w:br/>
        <w:t>Meeting ID: 868 8719 8748</w:t>
      </w:r>
      <w:r>
        <w:tab/>
        <w:t>Passcode: 583018</w:t>
      </w:r>
      <w:r>
        <w:br/>
        <w:t xml:space="preserve">One tap mobile:     </w:t>
      </w:r>
      <w:r>
        <w:br/>
        <w:t>+13462487799,,86887198748#,,,,*583018# US (Houston)</w:t>
      </w:r>
      <w:r>
        <w:br/>
        <w:t>+16699006833,,86887198748#,,,,*583018# US (San Jose)</w:t>
      </w:r>
      <w:r>
        <w:br/>
      </w:r>
      <w:r>
        <w:br/>
        <w:t>Dial by your location</w:t>
      </w:r>
      <w:r>
        <w:br/>
        <w:t xml:space="preserve">+1 346 248 7799 US (Houston)    +1 669 900 6833 US (San Jose)   </w:t>
      </w:r>
      <w:r w:rsidR="00D73109">
        <w:t xml:space="preserve"> </w:t>
      </w:r>
      <w:r>
        <w:t>+1 253 215 8782 US (Tacoma)</w:t>
      </w:r>
      <w:r>
        <w:br/>
        <w:t>+1 312 626 6799 US (Chicago)     +1 929 205 6099 US (New York)  +1 301 715 8592 US (Washington DC)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https://us06web.zoom.us/u/kckqz8cZcC</w:t>
        </w:r>
      </w:hyperlink>
      <w:bookmarkStart w:id="0" w:name="zEnd"/>
      <w:bookmarkEnd w:id="0"/>
    </w:p>
    <w:p w14:paraId="4CCDA29F" w14:textId="67101B26" w:rsidR="0003263B" w:rsidRPr="0003263B" w:rsidRDefault="0003263B" w:rsidP="0003263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sectPr w:rsidR="0003263B" w:rsidRPr="0003263B" w:rsidSect="00E34D33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120E5"/>
    <w:multiLevelType w:val="hybridMultilevel"/>
    <w:tmpl w:val="E8C2ED6E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313D7"/>
    <w:multiLevelType w:val="hybridMultilevel"/>
    <w:tmpl w:val="A6742C20"/>
    <w:lvl w:ilvl="0" w:tplc="198C6DE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2B53B4"/>
    <w:multiLevelType w:val="hybridMultilevel"/>
    <w:tmpl w:val="B7F848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7A2F30BD"/>
    <w:multiLevelType w:val="hybridMultilevel"/>
    <w:tmpl w:val="2F8A0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460357">
    <w:abstractNumId w:val="2"/>
  </w:num>
  <w:num w:numId="2" w16cid:durableId="1143735825">
    <w:abstractNumId w:val="0"/>
  </w:num>
  <w:num w:numId="3" w16cid:durableId="396318358">
    <w:abstractNumId w:val="1"/>
  </w:num>
  <w:num w:numId="4" w16cid:durableId="925723082">
    <w:abstractNumId w:val="3"/>
  </w:num>
  <w:num w:numId="5" w16cid:durableId="668948428">
    <w:abstractNumId w:val="4"/>
  </w:num>
  <w:num w:numId="6" w16cid:durableId="1659192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3263B"/>
    <w:rsid w:val="00044EFB"/>
    <w:rsid w:val="001468A0"/>
    <w:rsid w:val="001C7640"/>
    <w:rsid w:val="001F70E7"/>
    <w:rsid w:val="00216561"/>
    <w:rsid w:val="00263988"/>
    <w:rsid w:val="00296AAF"/>
    <w:rsid w:val="002E5D14"/>
    <w:rsid w:val="00305153"/>
    <w:rsid w:val="0031401E"/>
    <w:rsid w:val="003C0EFD"/>
    <w:rsid w:val="003D34EE"/>
    <w:rsid w:val="00532891"/>
    <w:rsid w:val="006624B1"/>
    <w:rsid w:val="00682101"/>
    <w:rsid w:val="007C3E85"/>
    <w:rsid w:val="007E2DF1"/>
    <w:rsid w:val="008777F2"/>
    <w:rsid w:val="00891D3F"/>
    <w:rsid w:val="0099147D"/>
    <w:rsid w:val="00A76BA7"/>
    <w:rsid w:val="00A86165"/>
    <w:rsid w:val="00BF4792"/>
    <w:rsid w:val="00C06B9E"/>
    <w:rsid w:val="00D73109"/>
    <w:rsid w:val="00E34D33"/>
    <w:rsid w:val="00EE6E3A"/>
    <w:rsid w:val="00F63607"/>
    <w:rsid w:val="00F71983"/>
    <w:rsid w:val="00F719BB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887198748?pwd=V1RpbW95eFJsd1Q2RGRJdUhBaGdJZ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kqz8cZ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29</cp:revision>
  <dcterms:created xsi:type="dcterms:W3CDTF">2022-03-25T00:13:00Z</dcterms:created>
  <dcterms:modified xsi:type="dcterms:W3CDTF">2022-04-14T21:44:00Z</dcterms:modified>
</cp:coreProperties>
</file>